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AD7A6" w14:textId="77777777" w:rsidR="009B625F" w:rsidRDefault="00000000">
      <w:pPr>
        <w:jc w:val="right"/>
        <w:rPr>
          <w:b/>
          <w:i/>
        </w:rPr>
      </w:pPr>
      <w:r>
        <w:rPr>
          <w:b/>
          <w:i/>
        </w:rPr>
        <w:t>O-P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15"/>
        <w:gridCol w:w="2097"/>
        <w:gridCol w:w="2410"/>
      </w:tblGrid>
      <w:tr w:rsidR="009B625F" w14:paraId="1606822F" w14:textId="77777777">
        <w:trPr>
          <w:cantSplit/>
          <w:trHeight w:val="595"/>
        </w:trPr>
        <w:tc>
          <w:tcPr>
            <w:tcW w:w="9322" w:type="dxa"/>
            <w:gridSpan w:val="3"/>
            <w:tcBorders>
              <w:bottom w:val="nil"/>
            </w:tcBorders>
            <w:shd w:val="clear" w:color="auto" w:fill="92D050"/>
            <w:vAlign w:val="center"/>
          </w:tcPr>
          <w:p w14:paraId="49EFF7E9" w14:textId="77777777" w:rsidR="009B625F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Obrazac 1.  OPIS PROGRAMA/PROJEKTA</w:t>
            </w:r>
          </w:p>
        </w:tc>
      </w:tr>
      <w:tr w:rsidR="009B625F" w14:paraId="7878154B" w14:textId="77777777">
        <w:trPr>
          <w:cantSplit/>
          <w:trHeight w:val="595"/>
        </w:trPr>
        <w:tc>
          <w:tcPr>
            <w:tcW w:w="9322" w:type="dxa"/>
            <w:gridSpan w:val="3"/>
            <w:tcBorders>
              <w:bottom w:val="nil"/>
            </w:tcBorders>
            <w:shd w:val="clear" w:color="auto" w:fill="92D050"/>
            <w:vAlign w:val="center"/>
          </w:tcPr>
          <w:p w14:paraId="12BD0511" w14:textId="77777777" w:rsidR="009B625F" w:rsidRDefault="000000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I. OPĆI PODACI O PRIJAVITELJU PROJEKTA/PROGRAMA</w:t>
            </w:r>
          </w:p>
        </w:tc>
      </w:tr>
      <w:tr w:rsidR="009B625F" w14:paraId="57A8736F" w14:textId="77777777">
        <w:trPr>
          <w:cantSplit/>
          <w:trHeight w:val="595"/>
        </w:trPr>
        <w:tc>
          <w:tcPr>
            <w:tcW w:w="9322" w:type="dxa"/>
            <w:gridSpan w:val="3"/>
            <w:tcBorders>
              <w:bottom w:val="nil"/>
            </w:tcBorders>
            <w:shd w:val="clear" w:color="auto" w:fill="FFFFFF"/>
          </w:tcPr>
          <w:p w14:paraId="31D5E053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1. Podnositelj prijave</w:t>
            </w:r>
          </w:p>
          <w:p w14:paraId="750B9037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636AB60F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74614110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2. Sjedište i adresa</w:t>
            </w:r>
          </w:p>
          <w:p w14:paraId="5209F78D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74AF49E9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0FD7557D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3. Ime i prezime osobe ovlaštene za zastupanje</w:t>
            </w:r>
          </w:p>
          <w:p w14:paraId="52F74F6F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6B7EAFAD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03B361C4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4. Kontakt osoba (telefon, mobitel)</w:t>
            </w:r>
          </w:p>
          <w:p w14:paraId="13BA41E5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0AA671CE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7626769B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5. Adresa e-pošte</w:t>
            </w:r>
          </w:p>
          <w:p w14:paraId="3CA114C4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42784666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2E68B411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6. Internet stranica</w:t>
            </w:r>
          </w:p>
          <w:p w14:paraId="01D0CDEA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1BAF0F73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1B31A055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7. Godina osnutka/upisa u Registar</w:t>
            </w:r>
          </w:p>
          <w:p w14:paraId="59E0AF39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00B750C6" w14:textId="77777777">
        <w:trPr>
          <w:cantSplit/>
          <w:trHeight w:val="595"/>
        </w:trPr>
        <w:tc>
          <w:tcPr>
            <w:tcW w:w="4815" w:type="dxa"/>
            <w:shd w:val="clear" w:color="auto" w:fill="FFFFFF"/>
          </w:tcPr>
          <w:p w14:paraId="25F07E47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8. a) OIB</w:t>
            </w:r>
          </w:p>
          <w:p w14:paraId="162938EC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  <w:tc>
          <w:tcPr>
            <w:tcW w:w="4507" w:type="dxa"/>
            <w:gridSpan w:val="2"/>
            <w:shd w:val="clear" w:color="auto" w:fill="FFFFFF"/>
          </w:tcPr>
          <w:p w14:paraId="46796204" w14:textId="77777777" w:rsidR="009B625F" w:rsidRDefault="00000000">
            <w:pPr>
              <w:spacing w:after="160" w:line="259" w:lineRule="auto"/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 xml:space="preserve">b) RNO </w:t>
            </w:r>
          </w:p>
          <w:p w14:paraId="39B21AB4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5760F87B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13A26631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9. IBAN</w:t>
            </w:r>
          </w:p>
          <w:p w14:paraId="58372A5C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2F3A34F9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3E295BCD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10. Broj zaposlenih</w:t>
            </w:r>
          </w:p>
          <w:p w14:paraId="53B3AE80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1C7641F5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</w:tcPr>
          <w:p w14:paraId="670F1171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11. Broj članova</w:t>
            </w:r>
          </w:p>
          <w:p w14:paraId="481D05D9" w14:textId="77777777" w:rsidR="009B625F" w:rsidRDefault="009B625F">
            <w:pPr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9B625F" w14:paraId="393AFB83" w14:textId="77777777">
        <w:trPr>
          <w:cantSplit/>
          <w:trHeight w:val="595"/>
        </w:trPr>
        <w:tc>
          <w:tcPr>
            <w:tcW w:w="9322" w:type="dxa"/>
            <w:gridSpan w:val="3"/>
          </w:tcPr>
          <w:p w14:paraId="7FCD0B99" w14:textId="11335F50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12. Ukupno ostvareni prihod u 202</w:t>
            </w:r>
            <w:r w:rsidR="00251F04">
              <w:rPr>
                <w:rFonts w:ascii="Arial" w:eastAsia="Times New Roman" w:hAnsi="Arial" w:cs="Arial"/>
                <w:b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lang w:eastAsia="hr-HR"/>
              </w:rPr>
              <w:t>. godini</w:t>
            </w:r>
          </w:p>
          <w:p w14:paraId="7842E43D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Od toga ostvareno iz:</w:t>
            </w:r>
          </w:p>
        </w:tc>
      </w:tr>
      <w:tr w:rsidR="009B625F" w14:paraId="0FCF4FD4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26CF941A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Proračuna RH </w:t>
            </w:r>
            <w:r>
              <w:rPr>
                <w:rFonts w:ascii="Arial" w:eastAsia="Times New Roman" w:hAnsi="Arial" w:cs="Arial"/>
                <w:i/>
                <w:lang w:eastAsia="hr-HR"/>
              </w:rPr>
              <w:t>(nadležna Ministarstva  i drugi izvori prihoda)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0471762D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4A7FA2B9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1F362354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Proračuna jedinica lokalnih (regionalnih) samouprava </w:t>
            </w:r>
            <w:r>
              <w:rPr>
                <w:rFonts w:ascii="Arial" w:eastAsia="Times New Roman" w:hAnsi="Arial" w:cs="Arial"/>
                <w:i/>
                <w:lang w:eastAsia="hr-HR"/>
              </w:rPr>
              <w:t>(drugih gradova, općina, županija)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7AF6008A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448C43DA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1D925EF6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vlastitih prihoda </w:t>
            </w:r>
            <w:r>
              <w:rPr>
                <w:rFonts w:ascii="Arial" w:eastAsia="Times New Roman" w:hAnsi="Arial" w:cs="Arial"/>
                <w:i/>
                <w:lang w:eastAsia="hr-HR"/>
              </w:rPr>
              <w:t>(djelatnost)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1351CF59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450E96B4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5413D6B7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prihod od članarine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18210020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0C16B6FC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5BB85161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donacije poslovnog sektora RH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4916D5D9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648D0270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5E768A28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donacije građana/građanki RH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049F0B9C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34BC6E20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10A36752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međunarodne donacije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67BF6617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20D36484" w14:textId="77777777">
        <w:trPr>
          <w:cantSplit/>
          <w:trHeight w:val="595"/>
        </w:trPr>
        <w:tc>
          <w:tcPr>
            <w:tcW w:w="6912" w:type="dxa"/>
            <w:gridSpan w:val="2"/>
            <w:shd w:val="clear" w:color="auto" w:fill="FFFFFF"/>
          </w:tcPr>
          <w:p w14:paraId="3BD99F70" w14:textId="77777777" w:rsidR="009B625F" w:rsidRDefault="00000000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26C64F0D" w14:textId="77777777" w:rsidR="009B625F" w:rsidRDefault="009B625F">
            <w:pPr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9B625F" w14:paraId="730A2036" w14:textId="77777777">
        <w:trPr>
          <w:cantSplit/>
          <w:trHeight w:val="1205"/>
        </w:trPr>
        <w:tc>
          <w:tcPr>
            <w:tcW w:w="9322" w:type="dxa"/>
            <w:gridSpan w:val="3"/>
            <w:shd w:val="clear" w:color="auto" w:fill="FFFFFF"/>
          </w:tcPr>
          <w:p w14:paraId="68C3D7AB" w14:textId="0B70DF65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lastRenderedPageBreak/>
              <w:t>13. Ukupno odobrene potpore Općine Gradec u 202</w:t>
            </w:r>
            <w:r w:rsidR="00C12731">
              <w:rPr>
                <w:rFonts w:ascii="Arial" w:eastAsia="Times New Roman" w:hAnsi="Arial" w:cs="Arial"/>
                <w:b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lang w:eastAsia="hr-HR"/>
              </w:rPr>
              <w:t xml:space="preserve">. godini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(bez obzira iz kojeg programa ili pozicije)</w:t>
            </w:r>
          </w:p>
          <w:p w14:paraId="3C35B268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2DB2454B" w14:textId="77777777">
        <w:trPr>
          <w:cantSplit/>
          <w:trHeight w:val="1205"/>
        </w:trPr>
        <w:tc>
          <w:tcPr>
            <w:tcW w:w="9322" w:type="dxa"/>
            <w:gridSpan w:val="3"/>
            <w:shd w:val="clear" w:color="auto" w:fill="FFFFFF"/>
          </w:tcPr>
          <w:p w14:paraId="6682AF0D" w14:textId="456FECBA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14. Ukupno odobrene potpore drugih institucija u 202</w:t>
            </w:r>
            <w:r w:rsidR="00C12731">
              <w:rPr>
                <w:rFonts w:ascii="Arial" w:eastAsia="Times New Roman" w:hAnsi="Arial" w:cs="Arial"/>
                <w:b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lang w:eastAsia="hr-HR"/>
              </w:rPr>
              <w:t>. godini</w:t>
            </w:r>
          </w:p>
          <w:p w14:paraId="3E82743E" w14:textId="77777777" w:rsidR="009B625F" w:rsidRDefault="009B625F">
            <w:pPr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9B625F" w14:paraId="7C9F751A" w14:textId="77777777">
        <w:trPr>
          <w:cantSplit/>
          <w:trHeight w:val="595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2B190EC3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Napomena</w:t>
            </w:r>
          </w:p>
          <w:p w14:paraId="7B58115F" w14:textId="77777777" w:rsidR="009B625F" w:rsidRDefault="009B625F">
            <w:pPr>
              <w:rPr>
                <w:rFonts w:ascii="Arial" w:eastAsia="Times New Roman" w:hAnsi="Arial" w:cs="Arial"/>
                <w:b/>
                <w:lang w:eastAsia="hr-HR"/>
              </w:rPr>
            </w:pPr>
          </w:p>
        </w:tc>
      </w:tr>
      <w:tr w:rsidR="009B625F" w14:paraId="4C6567E2" w14:textId="77777777">
        <w:trPr>
          <w:cantSplit/>
          <w:trHeight w:val="595"/>
        </w:trPr>
        <w:tc>
          <w:tcPr>
            <w:tcW w:w="932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5C4F93" w14:textId="77777777" w:rsidR="009B625F" w:rsidRDefault="00000000">
            <w:pPr>
              <w:rPr>
                <w:rFonts w:ascii="Arial" w:eastAsia="Times New Roman" w:hAnsi="Arial" w:cs="Arial"/>
                <w:b/>
                <w:lang w:eastAsia="hr-HR"/>
              </w:rPr>
            </w:pPr>
            <w:r>
              <w:rPr>
                <w:rFonts w:ascii="Arial" w:eastAsia="Times New Roman" w:hAnsi="Arial" w:cs="Arial"/>
                <w:b/>
                <w:lang w:eastAsia="hr-HR"/>
              </w:rPr>
              <w:t>Gradec</w:t>
            </w:r>
            <w:r>
              <w:rPr>
                <w:rFonts w:ascii="Arial" w:eastAsia="Times New Roman" w:hAnsi="Arial" w:cs="Arial"/>
                <w:b/>
                <w:color w:val="auto"/>
                <w:lang w:eastAsia="hr-HR"/>
              </w:rPr>
              <w:t xml:space="preserve">, </w:t>
            </w:r>
          </w:p>
        </w:tc>
      </w:tr>
    </w:tbl>
    <w:p w14:paraId="694F2CC1" w14:textId="77777777" w:rsidR="009B625F" w:rsidRDefault="009B625F">
      <w:pPr>
        <w:ind w:left="4956" w:hanging="4956"/>
        <w:rPr>
          <w:rFonts w:ascii="Arial" w:hAnsi="Arial" w:cs="Arial"/>
        </w:rPr>
      </w:pPr>
    </w:p>
    <w:p w14:paraId="1D74D849" w14:textId="77777777" w:rsidR="009B625F" w:rsidRDefault="009B625F">
      <w:pPr>
        <w:rPr>
          <w:rFonts w:ascii="Arial" w:hAnsi="Arial" w:cs="Arial"/>
          <w:color w:val="auto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3628"/>
        <w:gridCol w:w="1814"/>
        <w:gridCol w:w="3628"/>
      </w:tblGrid>
      <w:tr w:rsidR="009B625F" w14:paraId="766A86DC" w14:textId="77777777">
        <w:tc>
          <w:tcPr>
            <w:tcW w:w="2000" w:type="pct"/>
          </w:tcPr>
          <w:p w14:paraId="269A18C6" w14:textId="77777777" w:rsidR="009B625F" w:rsidRDefault="0000000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Ime i prezime voditelja projekta/programa:</w:t>
            </w:r>
          </w:p>
        </w:tc>
        <w:tc>
          <w:tcPr>
            <w:tcW w:w="1000" w:type="pct"/>
            <w:vMerge w:val="restart"/>
            <w:vAlign w:val="center"/>
          </w:tcPr>
          <w:p w14:paraId="00B53CE0" w14:textId="77777777" w:rsidR="009B625F" w:rsidRDefault="00000000">
            <w:pPr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MP</w:t>
            </w:r>
          </w:p>
        </w:tc>
        <w:tc>
          <w:tcPr>
            <w:tcW w:w="2000" w:type="pct"/>
          </w:tcPr>
          <w:p w14:paraId="43ED01CA" w14:textId="77777777" w:rsidR="009B625F" w:rsidRDefault="0000000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 xml:space="preserve">Ime i prezime osobe ovlaštene za zastupanje:                </w:t>
            </w:r>
          </w:p>
        </w:tc>
      </w:tr>
      <w:tr w:rsidR="009B625F" w14:paraId="2955600A" w14:textId="77777777">
        <w:tc>
          <w:tcPr>
            <w:tcW w:w="2000" w:type="pct"/>
            <w:tcBorders>
              <w:bottom w:val="single" w:sz="4" w:space="0" w:color="000000"/>
            </w:tcBorders>
          </w:tcPr>
          <w:p w14:paraId="6FC4A17A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  <w:p w14:paraId="6573B363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1000" w:type="pct"/>
            <w:vMerge/>
            <w:vAlign w:val="center"/>
          </w:tcPr>
          <w:p w14:paraId="22B5D6BA" w14:textId="77777777" w:rsidR="009B625F" w:rsidRDefault="009B625F">
            <w:p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2000" w:type="pct"/>
            <w:tcBorders>
              <w:bottom w:val="single" w:sz="4" w:space="0" w:color="000000"/>
            </w:tcBorders>
          </w:tcPr>
          <w:p w14:paraId="34FB576A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4B523400" w14:textId="77777777" w:rsidR="009B625F" w:rsidRDefault="009B625F">
      <w:pPr>
        <w:rPr>
          <w:rFonts w:ascii="Arial" w:hAnsi="Arial" w:cs="Arial"/>
          <w:color w:val="auto"/>
        </w:rPr>
      </w:pPr>
    </w:p>
    <w:p w14:paraId="2BA1D212" w14:textId="77777777" w:rsidR="009B625F" w:rsidRDefault="009B625F"/>
    <w:p w14:paraId="7A04CFDB" w14:textId="77777777" w:rsidR="009B625F" w:rsidRDefault="009B625F"/>
    <w:p w14:paraId="25A7042A" w14:textId="77777777" w:rsidR="009B625F" w:rsidRDefault="009B625F"/>
    <w:p w14:paraId="13577FA0" w14:textId="77777777" w:rsidR="009B625F" w:rsidRDefault="009B625F"/>
    <w:p w14:paraId="1EC7D1BA" w14:textId="77777777" w:rsidR="009B625F" w:rsidRDefault="009B625F"/>
    <w:p w14:paraId="72C593AD" w14:textId="77777777" w:rsidR="009B625F" w:rsidRDefault="009B625F"/>
    <w:p w14:paraId="20BF3C26" w14:textId="77777777" w:rsidR="009B625F" w:rsidRDefault="009B625F"/>
    <w:p w14:paraId="637351A6" w14:textId="77777777" w:rsidR="009B625F" w:rsidRDefault="009B625F"/>
    <w:p w14:paraId="5A1030F5" w14:textId="77777777" w:rsidR="009B625F" w:rsidRDefault="009B625F"/>
    <w:p w14:paraId="3A33172C" w14:textId="77777777" w:rsidR="009B625F" w:rsidRDefault="009B625F"/>
    <w:p w14:paraId="550CC99A" w14:textId="77777777" w:rsidR="009B625F" w:rsidRDefault="009B625F"/>
    <w:p w14:paraId="669EF1E2" w14:textId="77777777" w:rsidR="009B625F" w:rsidRDefault="009B625F"/>
    <w:p w14:paraId="7AB25C3D" w14:textId="77777777" w:rsidR="009B625F" w:rsidRDefault="009B625F"/>
    <w:p w14:paraId="27899B01" w14:textId="77777777" w:rsidR="009B625F" w:rsidRDefault="009B625F"/>
    <w:p w14:paraId="650C3F2A" w14:textId="77777777" w:rsidR="009B625F" w:rsidRDefault="009B625F"/>
    <w:p w14:paraId="21E02B3E" w14:textId="77777777" w:rsidR="009B625F" w:rsidRDefault="009B625F"/>
    <w:p w14:paraId="2FE79C1A" w14:textId="77777777" w:rsidR="009B625F" w:rsidRDefault="009B625F"/>
    <w:p w14:paraId="635C5C39" w14:textId="77777777" w:rsidR="009B625F" w:rsidRDefault="009B625F"/>
    <w:p w14:paraId="694ADB2F" w14:textId="77777777" w:rsidR="009B625F" w:rsidRDefault="009B625F"/>
    <w:p w14:paraId="77C78A2A" w14:textId="77777777" w:rsidR="009B625F" w:rsidRDefault="009B625F"/>
    <w:p w14:paraId="3D0C6345" w14:textId="77777777" w:rsidR="009B625F" w:rsidRDefault="009B625F"/>
    <w:p w14:paraId="1F492B34" w14:textId="77777777" w:rsidR="009B625F" w:rsidRDefault="009B625F"/>
    <w:p w14:paraId="550B3B43" w14:textId="77777777" w:rsidR="009B625F" w:rsidRDefault="009B625F"/>
    <w:p w14:paraId="2AED5D39" w14:textId="77777777" w:rsidR="009B625F" w:rsidRDefault="009B625F"/>
    <w:p w14:paraId="6F1E0C0D" w14:textId="77777777" w:rsidR="009B625F" w:rsidRDefault="009B625F"/>
    <w:p w14:paraId="6EC13F56" w14:textId="77777777" w:rsidR="009B625F" w:rsidRDefault="009B625F"/>
    <w:p w14:paraId="06A7C6BF" w14:textId="77777777" w:rsidR="009B625F" w:rsidRDefault="009B625F"/>
    <w:p w14:paraId="6D8054A4" w14:textId="77777777" w:rsidR="009B625F" w:rsidRDefault="009B625F"/>
    <w:p w14:paraId="6F3C0DD0" w14:textId="77777777" w:rsidR="009B625F" w:rsidRDefault="009B625F"/>
    <w:p w14:paraId="6DEAD6AD" w14:textId="77777777" w:rsidR="009B625F" w:rsidRDefault="009B625F"/>
    <w:p w14:paraId="653A9D43" w14:textId="77777777" w:rsidR="009B625F" w:rsidRDefault="009B625F"/>
    <w:p w14:paraId="14AFFB45" w14:textId="77777777" w:rsidR="009B625F" w:rsidRDefault="0000000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PRIORITETNO PODRUČJE NA KOJE SE PRIJAVLJUJE </w:t>
      </w:r>
      <w:r>
        <w:rPr>
          <w:rFonts w:ascii="Arial" w:hAnsi="Arial" w:cs="Arial"/>
        </w:rPr>
        <w:t>(zaokružiti samo jedno)</w:t>
      </w:r>
      <w:r>
        <w:rPr>
          <w:rFonts w:ascii="Arial" w:hAnsi="Arial" w:cs="Arial"/>
          <w:b/>
        </w:rPr>
        <w:t>:</w:t>
      </w:r>
    </w:p>
    <w:p w14:paraId="3E473712" w14:textId="77777777" w:rsidR="009B625F" w:rsidRDefault="009B625F">
      <w:pPr>
        <w:rPr>
          <w:rFonts w:ascii="Arial" w:hAnsi="Arial" w:cs="Arial"/>
          <w:b/>
        </w:rPr>
      </w:pPr>
    </w:p>
    <w:p w14:paraId="4D187F6F" w14:textId="77777777" w:rsidR="009B625F" w:rsidRDefault="0000000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kultura</w:t>
      </w:r>
    </w:p>
    <w:p w14:paraId="3FDDB39E" w14:textId="77777777" w:rsidR="009B625F" w:rsidRDefault="0000000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 sport</w:t>
      </w:r>
    </w:p>
    <w:p w14:paraId="37409CA0" w14:textId="77777777" w:rsidR="009B625F" w:rsidRDefault="0000000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3) socijalna skrb, humanitarna djelatnost, ostale društveno-socijalne djelatnosti</w:t>
      </w:r>
    </w:p>
    <w:tbl>
      <w:tblPr>
        <w:tblStyle w:val="Reetkatablice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B625F" w14:paraId="65D9AEC6" w14:textId="77777777">
        <w:trPr>
          <w:trHeight w:val="4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4C57300" w14:textId="77777777" w:rsidR="009B625F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II. PODACI O PROJEKTU/PROGRAMU</w:t>
            </w:r>
          </w:p>
        </w:tc>
      </w:tr>
    </w:tbl>
    <w:tbl>
      <w:tblPr>
        <w:tblW w:w="967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71"/>
      </w:tblGrid>
      <w:tr w:rsidR="009B625F" w14:paraId="63BC9D96" w14:textId="77777777">
        <w:trPr>
          <w:cantSplit/>
          <w:trHeight w:val="595"/>
        </w:trPr>
        <w:tc>
          <w:tcPr>
            <w:tcW w:w="9671" w:type="dxa"/>
            <w:tcBorders>
              <w:top w:val="single" w:sz="4" w:space="0" w:color="auto"/>
            </w:tcBorders>
          </w:tcPr>
          <w:p w14:paraId="6B12D1B8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 Naziv projekta/programa</w:t>
            </w:r>
          </w:p>
          <w:p w14:paraId="4C048058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</w:tc>
      </w:tr>
      <w:tr w:rsidR="009B625F" w14:paraId="729A0BAF" w14:textId="77777777">
        <w:trPr>
          <w:cantSplit/>
          <w:trHeight w:val="595"/>
        </w:trPr>
        <w:tc>
          <w:tcPr>
            <w:tcW w:w="9671" w:type="dxa"/>
          </w:tcPr>
          <w:p w14:paraId="55F679BA" w14:textId="77777777" w:rsidR="009B625F" w:rsidRDefault="0000000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2. Opis projekta/programa</w:t>
            </w:r>
            <w:r>
              <w:rPr>
                <w:rFonts w:ascii="Arial" w:hAnsi="Arial" w:cs="Arial"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  <w:u w:val="single"/>
              </w:rPr>
              <w:t>obavezno navesti vremensko trajanje/previđeni početak i završetak, mjesto provedbe, korisnike, cilj i sadržaj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</w:p>
          <w:p w14:paraId="6BA8C689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4D55A2C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7F1331C" w14:textId="77777777" w:rsidR="009B625F" w:rsidRDefault="00000000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trajanje projekta (od-do):</w:t>
            </w:r>
          </w:p>
          <w:p w14:paraId="0B428CF2" w14:textId="77777777" w:rsidR="009B625F" w:rsidRDefault="009B625F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25D63D" w14:textId="77777777" w:rsidR="009B625F" w:rsidRDefault="00000000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mjesto održavanja:</w:t>
            </w:r>
          </w:p>
          <w:p w14:paraId="2D98B016" w14:textId="77777777" w:rsidR="009B625F" w:rsidRDefault="009B625F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A8123C" w14:textId="77777777" w:rsidR="009B625F" w:rsidRDefault="00000000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očekivani broj korisnika:</w:t>
            </w:r>
          </w:p>
          <w:p w14:paraId="2BD06443" w14:textId="77777777" w:rsidR="009B625F" w:rsidRDefault="009B62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A3175B" w14:textId="77777777" w:rsidR="009B625F" w:rsidRDefault="000000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opis:</w:t>
            </w:r>
          </w:p>
          <w:p w14:paraId="2FC40707" w14:textId="77777777" w:rsidR="009B625F" w:rsidRDefault="009B62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4E72E2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  <w:u w:val="single"/>
              </w:rPr>
            </w:pPr>
          </w:p>
        </w:tc>
      </w:tr>
      <w:tr w:rsidR="009B625F" w14:paraId="6FD100F4" w14:textId="77777777">
        <w:trPr>
          <w:cantSplit/>
          <w:trHeight w:val="595"/>
        </w:trPr>
        <w:tc>
          <w:tcPr>
            <w:tcW w:w="9671" w:type="dxa"/>
          </w:tcPr>
          <w:p w14:paraId="1ABF32A3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 Opišite način na koji ste utvrdili postojanje problema i došli do procjene potreba na temelju kojih ste pripremili projekt/program,</w:t>
            </w:r>
          </w:p>
          <w:p w14:paraId="340646A5" w14:textId="77777777" w:rsidR="009B625F" w:rsidRDefault="009B625F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9B625F" w14:paraId="0239F227" w14:textId="77777777">
        <w:trPr>
          <w:cantSplit/>
          <w:trHeight w:val="595"/>
        </w:trPr>
        <w:tc>
          <w:tcPr>
            <w:tcW w:w="9671" w:type="dxa"/>
          </w:tcPr>
          <w:p w14:paraId="401E88C0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 Opišite na koji način projekt/program doprinosi kriterijima i prioritetima navedenim u Javnom pozivu</w:t>
            </w:r>
          </w:p>
          <w:p w14:paraId="6E710E2E" w14:textId="77777777" w:rsidR="009B625F" w:rsidRDefault="009B625F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9B625F" w14:paraId="4EE03539" w14:textId="77777777">
        <w:trPr>
          <w:cantSplit/>
          <w:trHeight w:val="595"/>
        </w:trPr>
        <w:tc>
          <w:tcPr>
            <w:tcW w:w="9671" w:type="dxa"/>
          </w:tcPr>
          <w:p w14:paraId="040B63F7" w14:textId="77777777" w:rsidR="009B625F" w:rsidRDefault="0000000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5. Opišite mjerljive rezultate koje očekujete po završetku projekta/programa </w:t>
            </w:r>
            <w:r>
              <w:rPr>
                <w:rFonts w:ascii="Arial" w:hAnsi="Arial" w:cs="Arial"/>
                <w:i/>
                <w:sz w:val="20"/>
                <w:szCs w:val="20"/>
              </w:rPr>
              <w:t>(zadovoljstvo korisnika, broj korisnika, povećanje broja volontera, vidljivost u medijima, trajno i/ili djelomično rješavanje problema i sl.)</w:t>
            </w:r>
          </w:p>
          <w:p w14:paraId="4406AB23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</w:tc>
      </w:tr>
      <w:tr w:rsidR="009B625F" w14:paraId="1D854D92" w14:textId="77777777">
        <w:trPr>
          <w:cantSplit/>
          <w:trHeight w:val="595"/>
        </w:trPr>
        <w:tc>
          <w:tcPr>
            <w:tcW w:w="9671" w:type="dxa"/>
          </w:tcPr>
          <w:p w14:paraId="0A669C42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 Opišite način na koji ćete izvršiti praćenje i vrednovanje provedbe projekta/programa</w:t>
            </w:r>
          </w:p>
        </w:tc>
      </w:tr>
      <w:tr w:rsidR="009B625F" w14:paraId="4C54783D" w14:textId="77777777">
        <w:trPr>
          <w:cantSplit/>
          <w:trHeight w:val="595"/>
        </w:trPr>
        <w:tc>
          <w:tcPr>
            <w:tcW w:w="9671" w:type="dxa"/>
            <w:tcBorders>
              <w:bottom w:val="single" w:sz="4" w:space="0" w:color="auto"/>
            </w:tcBorders>
          </w:tcPr>
          <w:p w14:paraId="1DFD995B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 Opišite način na koji ćete informirati zajednicu o projektu/programu, korisnicima i rezultatima</w:t>
            </w:r>
          </w:p>
          <w:p w14:paraId="24F0FE32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</w:tc>
      </w:tr>
      <w:tr w:rsidR="009B625F" w14:paraId="37DA336D" w14:textId="77777777">
        <w:trPr>
          <w:cantSplit/>
          <w:trHeight w:val="595"/>
        </w:trPr>
        <w:tc>
          <w:tcPr>
            <w:tcW w:w="9671" w:type="dxa"/>
            <w:tcBorders>
              <w:bottom w:val="single" w:sz="4" w:space="0" w:color="auto"/>
            </w:tcBorders>
          </w:tcPr>
          <w:p w14:paraId="5F959F37" w14:textId="77777777" w:rsidR="009B625F" w:rsidRDefault="0000000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8. Voditelj projekta/programa </w:t>
            </w: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ime i prezime, godina rođenja, adresa)</w:t>
            </w:r>
          </w:p>
          <w:p w14:paraId="0A09DFC5" w14:textId="77777777" w:rsidR="009B625F" w:rsidRDefault="009B625F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9B625F" w14:paraId="1C47013F" w14:textId="77777777">
        <w:trPr>
          <w:cantSplit/>
          <w:trHeight w:val="595"/>
        </w:trPr>
        <w:tc>
          <w:tcPr>
            <w:tcW w:w="9671" w:type="dxa"/>
            <w:tcBorders>
              <w:bottom w:val="single" w:sz="4" w:space="0" w:color="auto"/>
            </w:tcBorders>
          </w:tcPr>
          <w:p w14:paraId="48F3B28A" w14:textId="77777777" w:rsidR="009B625F" w:rsidRDefault="000000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9. Broj osoba uključenih u provedbu projekta/programa </w:t>
            </w: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volonteri, zaposleni, vanjski stručni suradnici, ostale osobe uključene u provedbu projekta/programa)</w:t>
            </w:r>
          </w:p>
          <w:p w14:paraId="48153F16" w14:textId="77777777" w:rsidR="009B625F" w:rsidRDefault="009B625F">
            <w:pPr>
              <w:jc w:val="both"/>
              <w:rPr>
                <w:rFonts w:ascii="Arial" w:hAnsi="Arial" w:cs="Arial"/>
                <w:b/>
              </w:rPr>
            </w:pPr>
          </w:p>
          <w:p w14:paraId="7221F87E" w14:textId="77777777" w:rsidR="009B625F" w:rsidRDefault="009B625F">
            <w:pPr>
              <w:pStyle w:val="Odlomakpopisa"/>
              <w:jc w:val="both"/>
              <w:rPr>
                <w:rFonts w:ascii="Arial" w:hAnsi="Arial" w:cs="Arial"/>
                <w:b/>
              </w:rPr>
            </w:pPr>
          </w:p>
        </w:tc>
      </w:tr>
      <w:tr w:rsidR="009B625F" w14:paraId="265C5DE3" w14:textId="77777777">
        <w:trPr>
          <w:cantSplit/>
          <w:trHeight w:val="2834"/>
        </w:trPr>
        <w:tc>
          <w:tcPr>
            <w:tcW w:w="9671" w:type="dxa"/>
          </w:tcPr>
          <w:p w14:paraId="6B0790F2" w14:textId="77777777" w:rsidR="009B625F" w:rsidRDefault="0000000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lastRenderedPageBreak/>
              <w:t>10. Prostor za izvođenje projekta/programa</w:t>
            </w:r>
          </w:p>
          <w:p w14:paraId="1C50838F" w14:textId="77777777" w:rsidR="009B625F" w:rsidRDefault="009B625F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57D3D14D" w14:textId="77777777" w:rsidR="009B625F" w:rsidRDefault="0000000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vlastiti prostor</w:t>
            </w:r>
          </w:p>
          <w:p w14:paraId="74115455" w14:textId="77777777" w:rsidR="009B625F" w:rsidRDefault="0000000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prostori i javne površine u vlasništvu Općine Gradec*</w:t>
            </w:r>
          </w:p>
          <w:p w14:paraId="57DD2728" w14:textId="77777777" w:rsidR="009B625F" w:rsidRDefault="0000000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prostor osigurava partner</w:t>
            </w:r>
          </w:p>
          <w:p w14:paraId="5A34011F" w14:textId="77777777" w:rsidR="009B625F" w:rsidRDefault="0000000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ostalo, navesti što</w:t>
            </w:r>
          </w:p>
          <w:p w14:paraId="181BE911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  <w:p w14:paraId="01C8ECBF" w14:textId="77777777" w:rsidR="009B625F" w:rsidRDefault="0000000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* </w:t>
            </w:r>
            <w:r>
              <w:rPr>
                <w:rFonts w:ascii="Arial" w:hAnsi="Arial" w:cs="Arial"/>
                <w:i/>
                <w:sz w:val="20"/>
                <w:szCs w:val="20"/>
              </w:rPr>
              <w:t>za zaokruženi odgovor b) u pitanju 10. navesti u/na kojem općinskom prostoru će se projekt izvoditi te planirani datum ( period ) te dužinu korištenja, uključujući vrijeme potrebno za pripremu</w:t>
            </w:r>
          </w:p>
          <w:p w14:paraId="142F1E60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EAD0B30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F9317C3" w14:textId="77777777" w:rsidR="009B625F" w:rsidRDefault="009B625F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9038043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</w:tc>
      </w:tr>
      <w:tr w:rsidR="009B625F" w14:paraId="691ECF77" w14:textId="77777777">
        <w:trPr>
          <w:cantSplit/>
          <w:trHeight w:val="595"/>
        </w:trPr>
        <w:tc>
          <w:tcPr>
            <w:tcW w:w="9671" w:type="dxa"/>
            <w:tcBorders>
              <w:top w:val="single" w:sz="4" w:space="0" w:color="auto"/>
            </w:tcBorders>
          </w:tcPr>
          <w:p w14:paraId="408A953F" w14:textId="77777777" w:rsidR="009B625F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Napomena</w:t>
            </w:r>
          </w:p>
          <w:p w14:paraId="1F8C6C2D" w14:textId="77777777" w:rsidR="009B625F" w:rsidRDefault="009B625F">
            <w:pPr>
              <w:jc w:val="both"/>
              <w:rPr>
                <w:rFonts w:ascii="Arial" w:hAnsi="Arial" w:cs="Arial"/>
              </w:rPr>
            </w:pPr>
          </w:p>
        </w:tc>
      </w:tr>
      <w:tr w:rsidR="009B625F" w14:paraId="3E2C8773" w14:textId="77777777">
        <w:trPr>
          <w:cantSplit/>
          <w:trHeight w:val="595"/>
        </w:trPr>
        <w:tc>
          <w:tcPr>
            <w:tcW w:w="9671" w:type="dxa"/>
            <w:vAlign w:val="center"/>
          </w:tcPr>
          <w:p w14:paraId="5E09EF41" w14:textId="3A660DC8" w:rsidR="009B625F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Datum</w:t>
            </w:r>
            <w:r>
              <w:rPr>
                <w:rFonts w:ascii="Arial" w:hAnsi="Arial" w:cs="Arial"/>
                <w:b/>
                <w:color w:val="auto"/>
              </w:rPr>
              <w:t>: _______202</w:t>
            </w:r>
            <w:r w:rsidR="0074179C">
              <w:rPr>
                <w:rFonts w:ascii="Arial" w:hAnsi="Arial" w:cs="Arial"/>
                <w:b/>
                <w:color w:val="auto"/>
              </w:rPr>
              <w:t>6</w:t>
            </w:r>
            <w:r>
              <w:rPr>
                <w:rFonts w:ascii="Arial" w:hAnsi="Arial" w:cs="Arial"/>
                <w:b/>
                <w:color w:val="auto"/>
              </w:rPr>
              <w:t>.</w:t>
            </w:r>
          </w:p>
        </w:tc>
      </w:tr>
    </w:tbl>
    <w:p w14:paraId="4D5523C3" w14:textId="77777777" w:rsidR="009B625F" w:rsidRDefault="009B625F">
      <w:pPr>
        <w:rPr>
          <w:rFonts w:ascii="Arial" w:hAnsi="Arial" w:cs="Arial"/>
        </w:rPr>
      </w:pPr>
    </w:p>
    <w:p w14:paraId="5649D9A3" w14:textId="77777777" w:rsidR="009B625F" w:rsidRDefault="009B625F">
      <w:pPr>
        <w:rPr>
          <w:rFonts w:ascii="Arial" w:hAnsi="Arial" w:cs="Arial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3628"/>
        <w:gridCol w:w="1814"/>
        <w:gridCol w:w="3628"/>
      </w:tblGrid>
      <w:tr w:rsidR="009B625F" w14:paraId="648EFB23" w14:textId="77777777">
        <w:tc>
          <w:tcPr>
            <w:tcW w:w="2000" w:type="pct"/>
          </w:tcPr>
          <w:p w14:paraId="6A2F2E56" w14:textId="77777777" w:rsidR="009B625F" w:rsidRDefault="009B625F">
            <w:pPr>
              <w:rPr>
                <w:rFonts w:ascii="Arial" w:hAnsi="Arial" w:cs="Arial"/>
              </w:rPr>
            </w:pPr>
          </w:p>
          <w:p w14:paraId="2F117734" w14:textId="77777777" w:rsidR="009B625F" w:rsidRDefault="0000000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Ime i prezime voditelja projekta/programa:</w:t>
            </w:r>
          </w:p>
        </w:tc>
        <w:tc>
          <w:tcPr>
            <w:tcW w:w="1000" w:type="pct"/>
            <w:vMerge w:val="restart"/>
            <w:vAlign w:val="center"/>
          </w:tcPr>
          <w:p w14:paraId="4C16D730" w14:textId="77777777" w:rsidR="009B625F" w:rsidRDefault="00000000">
            <w:pPr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MP</w:t>
            </w:r>
          </w:p>
        </w:tc>
        <w:tc>
          <w:tcPr>
            <w:tcW w:w="2000" w:type="pct"/>
          </w:tcPr>
          <w:p w14:paraId="234A295A" w14:textId="77777777" w:rsidR="009B625F" w:rsidRDefault="009B625F">
            <w:pPr>
              <w:rPr>
                <w:rFonts w:ascii="Arial" w:hAnsi="Arial" w:cs="Arial"/>
              </w:rPr>
            </w:pPr>
          </w:p>
          <w:p w14:paraId="6F211E29" w14:textId="77777777" w:rsidR="009B625F" w:rsidRDefault="0000000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 xml:space="preserve">Ime i prezime osobe ovlaštene za zastupanje:                </w:t>
            </w:r>
          </w:p>
        </w:tc>
      </w:tr>
      <w:tr w:rsidR="009B625F" w14:paraId="36199AD1" w14:textId="77777777">
        <w:tc>
          <w:tcPr>
            <w:tcW w:w="2000" w:type="pct"/>
            <w:tcBorders>
              <w:bottom w:val="single" w:sz="4" w:space="0" w:color="000000"/>
            </w:tcBorders>
          </w:tcPr>
          <w:p w14:paraId="5C454B73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  <w:p w14:paraId="696C5D88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1000" w:type="pct"/>
            <w:vMerge/>
            <w:vAlign w:val="center"/>
          </w:tcPr>
          <w:p w14:paraId="7D4D13AD" w14:textId="77777777" w:rsidR="009B625F" w:rsidRDefault="009B625F">
            <w:p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2000" w:type="pct"/>
            <w:tcBorders>
              <w:bottom w:val="single" w:sz="4" w:space="0" w:color="000000"/>
            </w:tcBorders>
          </w:tcPr>
          <w:p w14:paraId="10F8DBEC" w14:textId="77777777" w:rsidR="009B625F" w:rsidRDefault="009B625F">
            <w:pPr>
              <w:rPr>
                <w:rFonts w:ascii="Arial" w:hAnsi="Arial" w:cs="Arial"/>
                <w:color w:val="auto"/>
              </w:rPr>
            </w:pPr>
          </w:p>
        </w:tc>
      </w:tr>
      <w:tr w:rsidR="009B625F" w14:paraId="6F394237" w14:textId="77777777">
        <w:tc>
          <w:tcPr>
            <w:tcW w:w="2000" w:type="pct"/>
          </w:tcPr>
          <w:p w14:paraId="0F55129B" w14:textId="77777777" w:rsidR="009B625F" w:rsidRDefault="009B625F">
            <w:pPr>
              <w:rPr>
                <w:rFonts w:ascii="Arial" w:hAnsi="Arial" w:cs="Arial"/>
              </w:rPr>
            </w:pPr>
          </w:p>
        </w:tc>
        <w:tc>
          <w:tcPr>
            <w:tcW w:w="1000" w:type="pct"/>
            <w:vAlign w:val="center"/>
          </w:tcPr>
          <w:p w14:paraId="4DB76D25" w14:textId="77777777" w:rsidR="009B625F" w:rsidRDefault="009B62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00" w:type="pct"/>
          </w:tcPr>
          <w:p w14:paraId="10E2FE0F" w14:textId="77777777" w:rsidR="009B625F" w:rsidRDefault="009B625F">
            <w:pPr>
              <w:rPr>
                <w:rFonts w:ascii="Arial" w:hAnsi="Arial" w:cs="Arial"/>
              </w:rPr>
            </w:pPr>
          </w:p>
        </w:tc>
      </w:tr>
    </w:tbl>
    <w:p w14:paraId="02AE1DBD" w14:textId="77777777" w:rsidR="009B625F" w:rsidRDefault="009B625F"/>
    <w:p w14:paraId="6CB7828C" w14:textId="77777777" w:rsidR="009B625F" w:rsidRDefault="009B625F"/>
    <w:sectPr w:rsidR="009B62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113D1" w14:textId="77777777" w:rsidR="009C3062" w:rsidRDefault="009C3062">
      <w:r>
        <w:separator/>
      </w:r>
    </w:p>
  </w:endnote>
  <w:endnote w:type="continuationSeparator" w:id="0">
    <w:p w14:paraId="699A8F40" w14:textId="77777777" w:rsidR="009C3062" w:rsidRDefault="009C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E8A16" w14:textId="77777777" w:rsidR="009C3062" w:rsidRDefault="009C3062">
      <w:r>
        <w:separator/>
      </w:r>
    </w:p>
  </w:footnote>
  <w:footnote w:type="continuationSeparator" w:id="0">
    <w:p w14:paraId="6D0FEC93" w14:textId="77777777" w:rsidR="009C3062" w:rsidRDefault="009C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19A18" w14:textId="77777777" w:rsidR="009B625F" w:rsidRDefault="009B625F">
    <w:pPr>
      <w:pStyle w:val="Zaglavlje"/>
      <w:jc w:val="right"/>
      <w:rPr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E25BA"/>
    <w:multiLevelType w:val="multilevel"/>
    <w:tmpl w:val="10AE25B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65255"/>
    <w:multiLevelType w:val="multilevel"/>
    <w:tmpl w:val="4106525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743147">
    <w:abstractNumId w:val="1"/>
  </w:num>
  <w:num w:numId="2" w16cid:durableId="345520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B05"/>
    <w:rsid w:val="000157C5"/>
    <w:rsid w:val="000263AC"/>
    <w:rsid w:val="00067014"/>
    <w:rsid w:val="000D041B"/>
    <w:rsid w:val="000E7069"/>
    <w:rsid w:val="00120FBF"/>
    <w:rsid w:val="0014162F"/>
    <w:rsid w:val="00157E4D"/>
    <w:rsid w:val="00181511"/>
    <w:rsid w:val="001C09EA"/>
    <w:rsid w:val="001D652B"/>
    <w:rsid w:val="00214CB3"/>
    <w:rsid w:val="00236AD6"/>
    <w:rsid w:val="00251F04"/>
    <w:rsid w:val="002D4BDD"/>
    <w:rsid w:val="002E1CF4"/>
    <w:rsid w:val="002E3346"/>
    <w:rsid w:val="002F55D4"/>
    <w:rsid w:val="00381333"/>
    <w:rsid w:val="0039046B"/>
    <w:rsid w:val="00400CD7"/>
    <w:rsid w:val="004356EC"/>
    <w:rsid w:val="00435D67"/>
    <w:rsid w:val="004F766E"/>
    <w:rsid w:val="00513032"/>
    <w:rsid w:val="006311F7"/>
    <w:rsid w:val="00680720"/>
    <w:rsid w:val="00685D00"/>
    <w:rsid w:val="0074179C"/>
    <w:rsid w:val="007B4A90"/>
    <w:rsid w:val="00805A38"/>
    <w:rsid w:val="009261D4"/>
    <w:rsid w:val="009B625F"/>
    <w:rsid w:val="009C3062"/>
    <w:rsid w:val="00A02BE5"/>
    <w:rsid w:val="00A04F0B"/>
    <w:rsid w:val="00A31985"/>
    <w:rsid w:val="00A51B30"/>
    <w:rsid w:val="00B51086"/>
    <w:rsid w:val="00B9733C"/>
    <w:rsid w:val="00C12731"/>
    <w:rsid w:val="00C4775B"/>
    <w:rsid w:val="00D06357"/>
    <w:rsid w:val="00D06433"/>
    <w:rsid w:val="00D36176"/>
    <w:rsid w:val="00D46061"/>
    <w:rsid w:val="00E27670"/>
    <w:rsid w:val="00E45AF1"/>
    <w:rsid w:val="00E87048"/>
    <w:rsid w:val="00E9267D"/>
    <w:rsid w:val="00F46B05"/>
    <w:rsid w:val="00F8177B"/>
    <w:rsid w:val="00F96B43"/>
    <w:rsid w:val="06DA6922"/>
    <w:rsid w:val="17FD0437"/>
    <w:rsid w:val="2BA45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B1628"/>
  <w15:docId w15:val="{B9ADEA92-6AFA-407B-83D1-6E9DF7DD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color w:val="000000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qFormat/>
    <w:pPr>
      <w:tabs>
        <w:tab w:val="center" w:pos="4536"/>
        <w:tab w:val="right" w:pos="9072"/>
      </w:tabs>
    </w:pPr>
  </w:style>
  <w:style w:type="paragraph" w:styleId="Zaglavlje">
    <w:name w:val="header"/>
    <w:basedOn w:val="Normal"/>
    <w:link w:val="ZaglavljeChar"/>
    <w:uiPriority w:val="99"/>
    <w:semiHidden/>
    <w:unhideWhenUsed/>
    <w:qFormat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uiPriority w:val="59"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pPr>
      <w:ind w:left="720"/>
      <w:contextualSpacing/>
    </w:pPr>
    <w:rPr>
      <w:color w:val="auto"/>
    </w:rPr>
  </w:style>
  <w:style w:type="character" w:customStyle="1" w:styleId="ZaglavljeChar">
    <w:name w:val="Zaglavlje Char"/>
    <w:basedOn w:val="Zadanifontodlomka"/>
    <w:link w:val="Zaglavlje"/>
    <w:uiPriority w:val="99"/>
    <w:semiHidden/>
    <w:qFormat/>
    <w:rPr>
      <w:rFonts w:ascii="Calibri" w:eastAsia="Calibri" w:hAnsi="Calibri" w:cs="Times New Roman"/>
      <w:color w:val="000000"/>
    </w:rPr>
  </w:style>
  <w:style w:type="character" w:customStyle="1" w:styleId="PodnojeChar">
    <w:name w:val="Podnožje Char"/>
    <w:basedOn w:val="Zadanifontodlomka"/>
    <w:link w:val="Podnoje"/>
    <w:uiPriority w:val="99"/>
    <w:semiHidden/>
    <w:qFormat/>
    <w:rPr>
      <w:rFonts w:ascii="Calibri" w:eastAsia="Calibri" w:hAnsi="Calibri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Topla plava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Mittel</dc:creator>
  <cp:lastModifiedBy>Monika Mikec</cp:lastModifiedBy>
  <cp:revision>8</cp:revision>
  <cp:lastPrinted>2020-07-22T14:18:00Z</cp:lastPrinted>
  <dcterms:created xsi:type="dcterms:W3CDTF">2023-03-10T12:49:00Z</dcterms:created>
  <dcterms:modified xsi:type="dcterms:W3CDTF">2026-04-29T08:03:00Z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3F984939BD314D87806CA7AA76157294_12</vt:lpwstr>
  </property>
</Properties>
</file>